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EF" w:rsidRDefault="00CC13EF" w:rsidP="002F2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E80" w:rsidRPr="002F2E80" w:rsidRDefault="002F2E80" w:rsidP="002F2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E8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E0AA4" w:rsidRDefault="002F2E80" w:rsidP="002F2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E80">
        <w:rPr>
          <w:rFonts w:ascii="Times New Roman" w:hAnsi="Times New Roman" w:cs="Times New Roman"/>
          <w:b/>
          <w:sz w:val="28"/>
          <w:szCs w:val="28"/>
        </w:rPr>
        <w:t>ПРИЛОЖЕНИЙ К КОЛЛЕКТИВНОМУ ДОГОВОРУ</w:t>
      </w:r>
    </w:p>
    <w:p w:rsidR="002F2E80" w:rsidRDefault="002F2E80" w:rsidP="002F2E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7621B6" w:rsidRPr="00D7700C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Правила внутреннего трудового распорядка работников муниципального бюджетного общеобразовательного учреждения «Куркинская основная общеобразовательная школа»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2.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863470" w:rsidRPr="00D7700C">
        <w:rPr>
          <w:rFonts w:ascii="Times New Roman" w:hAnsi="Times New Roman" w:cs="Times New Roman"/>
          <w:sz w:val="24"/>
          <w:szCs w:val="24"/>
        </w:rPr>
        <w:t>Положение об оплате труда работников муниципального</w:t>
      </w:r>
      <w:r w:rsidR="00CC13EF" w:rsidRPr="00D7700C">
        <w:rPr>
          <w:rFonts w:ascii="Times New Roman" w:hAnsi="Times New Roman" w:cs="Times New Roman"/>
          <w:sz w:val="24"/>
          <w:szCs w:val="24"/>
        </w:rPr>
        <w:t xml:space="preserve"> бюджетного </w:t>
      </w:r>
      <w:r w:rsidR="00863470" w:rsidRPr="00D7700C">
        <w:rPr>
          <w:rFonts w:ascii="Times New Roman" w:hAnsi="Times New Roman" w:cs="Times New Roman"/>
          <w:sz w:val="24"/>
          <w:szCs w:val="24"/>
        </w:rPr>
        <w:t>общеобразовательного учреждения «Куркинская основная общеобразовательная школа».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3.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CC13EF" w:rsidRPr="00D7700C">
        <w:rPr>
          <w:rFonts w:ascii="Times New Roman" w:hAnsi="Times New Roman" w:cs="Times New Roman"/>
          <w:bCs/>
          <w:sz w:val="24"/>
          <w:szCs w:val="24"/>
        </w:rPr>
        <w:t>Положение о компенсационных выплатах работникам МБОУ «Куркинская ООШ»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4.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CC13EF" w:rsidRPr="00D7700C">
        <w:rPr>
          <w:rFonts w:ascii="Times New Roman" w:hAnsi="Times New Roman" w:cs="Times New Roman"/>
          <w:bCs/>
          <w:sz w:val="24"/>
          <w:szCs w:val="24"/>
        </w:rPr>
        <w:t xml:space="preserve">Положение о стимулировании работников </w:t>
      </w:r>
      <w:r w:rsidR="00CC13EF" w:rsidRPr="00D7700C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муниципального бюджетного общеобразовательного учреждения «Куркинская осн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овная общеобразовательная школа»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63470" w:rsidRPr="00D7700C">
        <w:rPr>
          <w:rFonts w:ascii="Times New Roman" w:hAnsi="Times New Roman" w:cs="Times New Roman"/>
          <w:bCs/>
          <w:sz w:val="24"/>
          <w:szCs w:val="24"/>
        </w:rPr>
        <w:t>Положение о материальной помощи работникам муниципального бюджетного общеобразовательного учреждения «Куркинская основная общеобразовательная школа»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6.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A72B2" w:rsidRPr="00D7700C">
        <w:rPr>
          <w:rFonts w:ascii="Times New Roman" w:hAnsi="Times New Roman" w:cs="Times New Roman"/>
          <w:sz w:val="24"/>
          <w:szCs w:val="24"/>
        </w:rPr>
        <w:t>Положение о порядке формирования  и использования средств от приносящей доход деятельности в муниципальном бюджетном общеобразовательном учреждении «Куркинская основная общеобразовательная школа»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7.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A72B2" w:rsidRPr="00D7700C">
        <w:rPr>
          <w:rFonts w:ascii="Times New Roman" w:hAnsi="Times New Roman" w:cs="Times New Roman"/>
          <w:sz w:val="24"/>
          <w:szCs w:val="24"/>
        </w:rPr>
        <w:t>Положение о комиссии по стимулированию работников образовательной организации.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8.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A72B2" w:rsidRPr="00D7700C">
        <w:rPr>
          <w:rFonts w:ascii="Times New Roman" w:hAnsi="Times New Roman" w:cs="Times New Roman"/>
          <w:sz w:val="24"/>
          <w:szCs w:val="24"/>
        </w:rPr>
        <w:t>Положение о распределении премиального фонда муниципального бюджетного общеобразовательного учреждения «Куркинская основная общеобразовательная школа».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9.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A72B2" w:rsidRPr="00D7700C">
        <w:rPr>
          <w:rFonts w:ascii="Times New Roman" w:hAnsi="Times New Roman" w:cs="Times New Roman"/>
          <w:sz w:val="24"/>
          <w:szCs w:val="24"/>
        </w:rPr>
        <w:t>Положение о порядке распределения педагогической нагрузки работников муниципального бюджетного общеобразовательного учреждения «Куркинская основная общеобразовательная школа»</w:t>
      </w:r>
      <w:r w:rsidR="00F63CDB" w:rsidRPr="00D7700C">
        <w:rPr>
          <w:rFonts w:ascii="Times New Roman" w:hAnsi="Times New Roman" w:cs="Times New Roman"/>
          <w:sz w:val="24"/>
          <w:szCs w:val="24"/>
        </w:rPr>
        <w:t>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10.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F63CDB" w:rsidRPr="00D7700C">
        <w:rPr>
          <w:rFonts w:ascii="Times New Roman" w:eastAsia="Times New Roman" w:hAnsi="Times New Roman" w:cs="Times New Roman"/>
          <w:bCs/>
          <w:sz w:val="24"/>
          <w:szCs w:val="24"/>
        </w:rPr>
        <w:t>Положение о порядке и условиях предоставления педагогическим работникам муниципального бюджетного общеобразовательного учреждения «Куркинская основная общеобразовательная школа» длительного отпуска сроком до одного года.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11.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F63CDB" w:rsidRPr="00D7700C">
        <w:rPr>
          <w:rFonts w:ascii="Times New Roman" w:hAnsi="Times New Roman" w:cs="Times New Roman"/>
          <w:sz w:val="24"/>
          <w:szCs w:val="24"/>
        </w:rPr>
        <w:t>Положение о порядке и условиях почасовой оплаты труда педагогических работников.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12.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F63CDB" w:rsidRPr="00D7700C">
        <w:rPr>
          <w:rFonts w:ascii="Times New Roman" w:hAnsi="Times New Roman" w:cs="Times New Roman"/>
          <w:bCs/>
          <w:sz w:val="24"/>
          <w:szCs w:val="24"/>
        </w:rPr>
        <w:t>Положение о служебных командировках работников муниципального бюджетного общеобразовательного учреждения «Куркинская основная общеобразовательная школа».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13.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F63CDB" w:rsidRPr="00D7700C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Соглашение по  охране труда между администрацией и профсоюзным комитетом</w:t>
      </w:r>
      <w:r w:rsidR="00CC13EF" w:rsidRPr="00D77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63CDB" w:rsidRPr="00D7700C">
        <w:rPr>
          <w:rFonts w:ascii="Times New Roman" w:hAnsi="Times New Roman" w:cs="Times New Roman"/>
          <w:sz w:val="24"/>
          <w:szCs w:val="24"/>
          <w:lang w:eastAsia="ar-SA"/>
        </w:rPr>
        <w:t>МБОУ «Куркинская ООШ</w:t>
      </w:r>
      <w:r w:rsidR="00F63CDB" w:rsidRPr="00D7700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2024</w:t>
      </w:r>
      <w:r w:rsidR="00CC13EF" w:rsidRPr="00D77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  <w:r w:rsidR="00F63CDB" w:rsidRPr="00D7700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14. 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F63CDB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профессий, работники которых имеют право на бесплатное получение смывающих и обезвреживающих средств</w:t>
      </w:r>
      <w:r w:rsidR="00470174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15.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70174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>Нормы выдачи специальной одежды, специальной обуви и других средств индивидуальной защиты.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16.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70174" w:rsidRPr="00D7700C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занятых на работе с вредными и (или) опасны</w:t>
      </w:r>
      <w:bookmarkStart w:id="0" w:name="_GoBack"/>
      <w:bookmarkEnd w:id="0"/>
      <w:r w:rsidR="00470174" w:rsidRPr="00D7700C">
        <w:rPr>
          <w:rFonts w:ascii="Times New Roman" w:hAnsi="Times New Roman" w:cs="Times New Roman"/>
          <w:sz w:val="24"/>
          <w:szCs w:val="24"/>
        </w:rPr>
        <w:t>ми условиями труда, имеющих право на доплаты в размере до 12% должностного оклада.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17.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470174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Перечень  видов работ с вредными и (или) опасными  условиями труда,  на которые устанавливаются доплаты в размере 12% </w:t>
      </w:r>
      <w:r w:rsidR="00CC13EF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70174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>должностного оклада.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18.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BA7F5D" w:rsidRPr="00D7700C">
        <w:rPr>
          <w:rFonts w:ascii="Times New Roman" w:hAnsi="Times New Roman" w:cs="Times New Roman"/>
          <w:sz w:val="24"/>
          <w:szCs w:val="24"/>
        </w:rPr>
        <w:t xml:space="preserve">План повышения квалификации педагогических работников </w:t>
      </w:r>
      <w:r>
        <w:rPr>
          <w:rFonts w:ascii="Times New Roman" w:hAnsi="Times New Roman" w:cs="Times New Roman"/>
          <w:sz w:val="24"/>
          <w:szCs w:val="24"/>
        </w:rPr>
        <w:t xml:space="preserve">на 2024 </w:t>
      </w:r>
      <w:r w:rsidR="00BA7F5D" w:rsidRPr="00D7700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19.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BA7F5D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сменности</w:t>
      </w:r>
      <w:r w:rsidR="003C752A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A7F5D" w:rsidRPr="00D7700C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технического персонала при шестидневной рабочей неделе.</w:t>
      </w:r>
    </w:p>
    <w:p w:rsidR="00470174" w:rsidRPr="00D7700C" w:rsidRDefault="00D7700C" w:rsidP="00D7700C">
      <w:pPr>
        <w:spacing w:after="0" w:line="240" w:lineRule="auto"/>
        <w:ind w:left="709" w:hanging="709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20.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Pr="00D7700C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Положение о наставничестве</w:t>
      </w:r>
    </w:p>
    <w:sectPr w:rsidR="00470174" w:rsidRPr="00D7700C" w:rsidSect="00CC13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26CF"/>
    <w:multiLevelType w:val="hybridMultilevel"/>
    <w:tmpl w:val="A48644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81C3BC5"/>
    <w:multiLevelType w:val="hybridMultilevel"/>
    <w:tmpl w:val="E08AC6B8"/>
    <w:lvl w:ilvl="0" w:tplc="2C1CBCC6">
      <w:start w:val="1"/>
      <w:numFmt w:val="decimal"/>
      <w:lvlText w:val="%1."/>
      <w:lvlJc w:val="left"/>
      <w:pPr>
        <w:ind w:left="1211" w:hanging="360"/>
      </w:pPr>
      <w:rPr>
        <w:rFonts w:ascii="Arial" w:eastAsia="CourierNewPSMT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D5028"/>
    <w:multiLevelType w:val="hybridMultilevel"/>
    <w:tmpl w:val="C916DCFC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F2E80"/>
    <w:rsid w:val="00075898"/>
    <w:rsid w:val="002432AC"/>
    <w:rsid w:val="002F2E80"/>
    <w:rsid w:val="003C752A"/>
    <w:rsid w:val="00470174"/>
    <w:rsid w:val="004A72B2"/>
    <w:rsid w:val="004F2386"/>
    <w:rsid w:val="005624D6"/>
    <w:rsid w:val="005845D7"/>
    <w:rsid w:val="007621B6"/>
    <w:rsid w:val="00863470"/>
    <w:rsid w:val="00894526"/>
    <w:rsid w:val="008E0AA4"/>
    <w:rsid w:val="00BA04F8"/>
    <w:rsid w:val="00BA7F5D"/>
    <w:rsid w:val="00CC13EF"/>
    <w:rsid w:val="00CF575A"/>
    <w:rsid w:val="00D7700C"/>
    <w:rsid w:val="00F63CDB"/>
    <w:rsid w:val="00F83220"/>
    <w:rsid w:val="00F9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E80"/>
    <w:pPr>
      <w:ind w:left="720"/>
      <w:contextualSpacing/>
    </w:pPr>
  </w:style>
  <w:style w:type="paragraph" w:styleId="a4">
    <w:name w:val="Body Text"/>
    <w:basedOn w:val="a"/>
    <w:link w:val="a5"/>
    <w:rsid w:val="002F2E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Основной текст Знак"/>
    <w:basedOn w:val="a0"/>
    <w:link w:val="a4"/>
    <w:rsid w:val="002F2E8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8634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Обычный1"/>
    <w:rsid w:val="004A72B2"/>
    <w:pPr>
      <w:widowControl w:val="0"/>
      <w:snapToGrid w:val="0"/>
      <w:spacing w:after="0" w:line="259" w:lineRule="auto"/>
      <w:ind w:firstLine="500"/>
      <w:jc w:val="both"/>
    </w:pPr>
    <w:rPr>
      <w:rFonts w:ascii="Times New Roman" w:eastAsia="Times New Roman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14</cp:revision>
  <cp:lastPrinted>2021-06-05T07:05:00Z</cp:lastPrinted>
  <dcterms:created xsi:type="dcterms:W3CDTF">2018-06-15T08:33:00Z</dcterms:created>
  <dcterms:modified xsi:type="dcterms:W3CDTF">2024-06-24T07:11:00Z</dcterms:modified>
</cp:coreProperties>
</file>